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FF8" w:rsidRPr="00A647F2" w:rsidRDefault="00084FF8" w:rsidP="00084FF8">
      <w:pPr>
        <w:rPr>
          <w:bCs/>
        </w:rPr>
      </w:pPr>
      <w:r w:rsidRPr="00A647F2">
        <w:rPr>
          <w:bCs/>
        </w:rPr>
        <w:t>Příloha č.1</w:t>
      </w:r>
    </w:p>
    <w:p w:rsidR="00084FF8" w:rsidRPr="00A647F2" w:rsidRDefault="00084FF8" w:rsidP="00084FF8">
      <w:pPr>
        <w:jc w:val="center"/>
        <w:rPr>
          <w:b/>
          <w:bCs/>
          <w:u w:val="single"/>
        </w:rPr>
      </w:pPr>
      <w:r w:rsidRPr="00A647F2">
        <w:rPr>
          <w:b/>
          <w:bCs/>
          <w:u w:val="single"/>
        </w:rPr>
        <w:t xml:space="preserve">Návrhový a evidenční list kulturního statku k zápisu </w:t>
      </w:r>
    </w:p>
    <w:p w:rsidR="00084FF8" w:rsidRPr="00A647F2" w:rsidRDefault="00084FF8" w:rsidP="00084FF8">
      <w:pPr>
        <w:jc w:val="center"/>
        <w:rPr>
          <w:b/>
          <w:bCs/>
          <w:u w:val="single"/>
        </w:rPr>
      </w:pPr>
      <w:r w:rsidRPr="00A647F2">
        <w:rPr>
          <w:b/>
          <w:bCs/>
          <w:u w:val="single"/>
        </w:rPr>
        <w:t xml:space="preserve">do </w:t>
      </w:r>
      <w:r w:rsidR="00F23630" w:rsidRPr="00A647F2">
        <w:rPr>
          <w:b/>
          <w:bCs/>
          <w:u w:val="single"/>
        </w:rPr>
        <w:t xml:space="preserve">Seznamu </w:t>
      </w:r>
      <w:r w:rsidRPr="00A647F2">
        <w:rPr>
          <w:b/>
          <w:bCs/>
          <w:u w:val="single"/>
        </w:rPr>
        <w:t>nemateriální</w:t>
      </w:r>
      <w:r w:rsidR="005A15DC" w:rsidRPr="00A647F2">
        <w:rPr>
          <w:b/>
          <w:bCs/>
          <w:u w:val="single"/>
        </w:rPr>
        <w:t xml:space="preserve">ho kulturního dědictví </w:t>
      </w:r>
      <w:r w:rsidR="00F23630" w:rsidRPr="00A647F2">
        <w:rPr>
          <w:b/>
          <w:bCs/>
          <w:u w:val="single"/>
        </w:rPr>
        <w:t>Libereckého</w:t>
      </w:r>
      <w:r w:rsidRPr="00A647F2">
        <w:rPr>
          <w:b/>
          <w:bCs/>
          <w:u w:val="single"/>
        </w:rPr>
        <w:t xml:space="preserve"> kraje</w:t>
      </w:r>
    </w:p>
    <w:p w:rsidR="00084FF8" w:rsidRPr="00A647F2" w:rsidRDefault="00084FF8" w:rsidP="00084FF8">
      <w:pPr>
        <w:jc w:val="center"/>
        <w:rPr>
          <w:b/>
          <w:bCs/>
          <w:u w:val="single"/>
        </w:rPr>
      </w:pPr>
    </w:p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00FF00"/>
          </w:tcPr>
          <w:p w:rsidR="00084FF8" w:rsidRPr="00A647F2" w:rsidRDefault="00084FF8" w:rsidP="00A06E5C">
            <w:pPr>
              <w:rPr>
                <w:b/>
              </w:rPr>
            </w:pPr>
            <w:r w:rsidRPr="00A647F2">
              <w:rPr>
                <w:b/>
              </w:rPr>
              <w:t>A. IDENTIFIKACE NAVRHOVANÉHO STATKU</w:t>
            </w: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 xml:space="preserve">1. Název statku navrhovaného k zápisu do </w:t>
            </w:r>
            <w:r w:rsidR="00F67274" w:rsidRPr="00A647F2">
              <w:rPr>
                <w:sz w:val="20"/>
                <w:szCs w:val="20"/>
              </w:rPr>
              <w:t>krajského</w:t>
            </w:r>
            <w:r w:rsidRPr="00A647F2">
              <w:rPr>
                <w:sz w:val="20"/>
                <w:szCs w:val="20"/>
              </w:rPr>
              <w:t xml:space="preserve"> </w:t>
            </w:r>
            <w:r w:rsidR="00F23630" w:rsidRPr="00A647F2">
              <w:rPr>
                <w:sz w:val="20"/>
                <w:szCs w:val="20"/>
              </w:rPr>
              <w:t xml:space="preserve">Seznamu </w:t>
            </w:r>
            <w:r w:rsidRPr="00A647F2">
              <w:rPr>
                <w:sz w:val="20"/>
                <w:szCs w:val="20"/>
              </w:rPr>
              <w:t>nemateriální</w:t>
            </w:r>
            <w:r w:rsidR="005A15DC" w:rsidRPr="00A647F2">
              <w:rPr>
                <w:sz w:val="20"/>
                <w:szCs w:val="20"/>
              </w:rPr>
              <w:t xml:space="preserve">ho kulturního dědictví </w:t>
            </w:r>
            <w:r w:rsidRPr="00A647F2">
              <w:rPr>
                <w:sz w:val="20"/>
                <w:szCs w:val="20"/>
              </w:rPr>
              <w:t xml:space="preserve">(dále jen </w:t>
            </w:r>
            <w:r w:rsidR="00F23630" w:rsidRPr="00A647F2">
              <w:rPr>
                <w:sz w:val="20"/>
                <w:szCs w:val="20"/>
              </w:rPr>
              <w:t>Seznam NKD</w:t>
            </w:r>
            <w:r w:rsidRPr="00A647F2">
              <w:rPr>
                <w:sz w:val="20"/>
                <w:szCs w:val="20"/>
              </w:rPr>
              <w:t xml:space="preserve">):  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Maximálně 200 znaků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t xml:space="preserve">2. Periodicita projevu statku: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color w:val="0000FF"/>
              </w:rPr>
            </w:pPr>
            <w:r w:rsidRPr="00A647F2">
              <w:rPr>
                <w:color w:val="0000FF"/>
              </w:rPr>
              <w:t>Maximálně 250 slov</w:t>
            </w:r>
          </w:p>
          <w:p w:rsidR="00084FF8" w:rsidRPr="00A647F2" w:rsidRDefault="00084FF8" w:rsidP="00A06E5C"/>
          <w:p w:rsidR="00084FF8" w:rsidRPr="00A647F2" w:rsidRDefault="00084FF8" w:rsidP="00A06E5C"/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3. Stručný popis statku:</w:t>
            </w:r>
            <w:r w:rsidRPr="00A647F2">
              <w:rPr>
                <w:rStyle w:val="Znakapoznpodarou"/>
                <w:sz w:val="20"/>
                <w:szCs w:val="20"/>
              </w:rPr>
              <w:footnoteReference w:id="1"/>
            </w:r>
            <w:r w:rsidRPr="00A647F2">
              <w:rPr>
                <w:sz w:val="20"/>
                <w:szCs w:val="20"/>
              </w:rPr>
              <w:t xml:space="preserve">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Maximálně 500 slov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4. Zeměpisná lokalizace výskytu statku:</w:t>
            </w:r>
            <w:r w:rsidRPr="00A647F2">
              <w:rPr>
                <w:rStyle w:val="Znakapoznpodarou"/>
                <w:sz w:val="20"/>
                <w:szCs w:val="20"/>
              </w:rPr>
              <w:footnoteReference w:id="2"/>
            </w:r>
            <w:r w:rsidRPr="00A647F2">
              <w:rPr>
                <w:sz w:val="20"/>
                <w:szCs w:val="20"/>
              </w:rPr>
              <w:t xml:space="preserve">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Maximálně 250 slov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t xml:space="preserve">5. Identifikace nositele statku: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r w:rsidRPr="00A647F2">
              <w:t>a) je-li jím fyzická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 a příjmení: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narození: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Adresa trvalého pobytu: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Korespondenční adresa: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Telefon: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E-mail:</w:t>
            </w:r>
          </w:p>
          <w:p w:rsidR="00084FF8" w:rsidRPr="00A647F2" w:rsidRDefault="00084FF8" w:rsidP="00A06E5C">
            <w:r w:rsidRPr="00A647F2">
              <w:t>Souhlas nositele statku se zpracováním osobních, příp. citlivých údajů o nositeli statku:</w:t>
            </w:r>
            <w:r w:rsidRPr="00A647F2">
              <w:rPr>
                <w:rStyle w:val="Znakapoznpodarou"/>
              </w:rPr>
              <w:footnoteReference w:id="3"/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Nositel statku ve smyslu zákona </w:t>
            </w:r>
            <w:r w:rsidR="00F5215D">
              <w:rPr>
                <w:i/>
              </w:rPr>
              <w:t xml:space="preserve">110/2019 </w:t>
            </w:r>
            <w:r w:rsidR="00FC6D76">
              <w:rPr>
                <w:i/>
              </w:rPr>
              <w:t>Sb., v platném znění</w:t>
            </w:r>
            <w:r w:rsidR="00F5215D">
              <w:rPr>
                <w:i/>
              </w:rPr>
              <w:t>,</w:t>
            </w:r>
            <w:r w:rsidRPr="00A647F2">
              <w:rPr>
                <w:i/>
              </w:rPr>
              <w:t xml:space="preserve"> o ochraně osobních údajů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a) dává souhlas </w:t>
            </w:r>
            <w:r w:rsidR="00BA7429">
              <w:rPr>
                <w:i/>
              </w:rPr>
              <w:t>Regionálnímu pracovišti</w:t>
            </w:r>
            <w:r w:rsidR="00345C4F" w:rsidRPr="00A647F2">
              <w:rPr>
                <w:i/>
              </w:rPr>
              <w:t xml:space="preserve"> pro péči o </w:t>
            </w:r>
            <w:r w:rsidR="005A15DC" w:rsidRPr="00A647F2">
              <w:rPr>
                <w:i/>
              </w:rPr>
              <w:t xml:space="preserve">nemateriální kulturní dědictví </w:t>
            </w:r>
            <w:r w:rsidR="00345C4F" w:rsidRPr="00A647F2">
              <w:rPr>
                <w:i/>
              </w:rPr>
              <w:t>Liberecké</w:t>
            </w:r>
            <w:r w:rsidR="005A15DC" w:rsidRPr="00A647F2">
              <w:rPr>
                <w:i/>
              </w:rPr>
              <w:t xml:space="preserve">ho </w:t>
            </w:r>
            <w:r w:rsidR="00345C4F" w:rsidRPr="00A647F2">
              <w:rPr>
                <w:i/>
              </w:rPr>
              <w:t>kraj</w:t>
            </w:r>
            <w:r w:rsidR="005A15DC" w:rsidRPr="00A647F2">
              <w:rPr>
                <w:i/>
              </w:rPr>
              <w:t>e</w:t>
            </w:r>
            <w:r w:rsidR="00345C4F" w:rsidRPr="00A647F2">
              <w:rPr>
                <w:i/>
              </w:rPr>
              <w:t xml:space="preserve"> (dále jen </w:t>
            </w:r>
            <w:r w:rsidR="00BA7429">
              <w:rPr>
                <w:i/>
              </w:rPr>
              <w:t xml:space="preserve">Regionálnímu pracovišti </w:t>
            </w:r>
            <w:r w:rsidR="00345C4F" w:rsidRPr="00A647F2">
              <w:rPr>
                <w:i/>
              </w:rPr>
              <w:t xml:space="preserve">) a </w:t>
            </w:r>
            <w:r w:rsidRPr="00A647F2">
              <w:rPr>
                <w:i/>
              </w:rPr>
              <w:t xml:space="preserve">Národnímu ústavu lidové kultury jako správcům a zpracovatelům dat se zpracováním osobních údajů, příp. citlivých údajů, pro potřeby vedení údajů v evidenci kulturních statků zařazených do 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a s využitím těchto dat pro potřeby dokumentace a </w:t>
            </w:r>
            <w:r w:rsidR="00B37C03" w:rsidRPr="00A647F2">
              <w:rPr>
                <w:i/>
              </w:rPr>
              <w:t>re dokumentace</w:t>
            </w:r>
            <w:r w:rsidRPr="00A647F2">
              <w:rPr>
                <w:i/>
              </w:rPr>
              <w:t xml:space="preserve"> statku, 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b)  dává souhlas Libereckému kraji</w:t>
            </w:r>
            <w:r w:rsidR="00ED3055" w:rsidRPr="00A647F2">
              <w:rPr>
                <w:i/>
              </w:rPr>
              <w:t xml:space="preserve">, </w:t>
            </w:r>
            <w:r w:rsidRPr="00A647F2">
              <w:rPr>
                <w:i/>
              </w:rPr>
              <w:t>Muzeu Českého ráje v Turnově</w:t>
            </w:r>
            <w:r w:rsidR="00ED3055" w:rsidRPr="00A647F2">
              <w:rPr>
                <w:i/>
              </w:rPr>
              <w:t xml:space="preserve"> potažmo </w:t>
            </w:r>
            <w:r w:rsidR="00BA7429">
              <w:rPr>
                <w:i/>
              </w:rPr>
              <w:t xml:space="preserve">Regionálnímu pracovišti </w:t>
            </w:r>
            <w:r w:rsidR="00ED3055" w:rsidRPr="00A647F2">
              <w:rPr>
                <w:i/>
              </w:rPr>
              <w:t xml:space="preserve">jako správcům a </w:t>
            </w:r>
            <w:r w:rsidRPr="00A647F2">
              <w:rPr>
                <w:i/>
              </w:rPr>
              <w:t xml:space="preserve">zpracovatelům dat se zveřejněním jména a příjmení při prezentaci tohoto statku v souvislosti se </w:t>
            </w:r>
            <w:r w:rsidR="00F23630" w:rsidRPr="00A647F2">
              <w:rPr>
                <w:i/>
              </w:rPr>
              <w:t>Seznam</w:t>
            </w:r>
            <w:r w:rsidRPr="00A647F2">
              <w:rPr>
                <w:i/>
              </w:rPr>
              <w:t xml:space="preserve">em. </w:t>
            </w:r>
          </w:p>
          <w:p w:rsidR="00084FF8" w:rsidRPr="00A647F2" w:rsidRDefault="00084FF8" w:rsidP="00A06E5C">
            <w:r w:rsidRPr="00A647F2">
              <w:rPr>
                <w:i/>
              </w:rPr>
              <w:lastRenderedPageBreak/>
              <w:t>Datum a podpis: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r w:rsidRPr="00A647F2">
              <w:lastRenderedPageBreak/>
              <w:t>b) je-li jím právnická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Jméno/název: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Sídlo (adresa):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Identifikační číslo: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Statutární orgán: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Kontaktní telefon: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Kontaktní e-mail: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r w:rsidRPr="00A647F2">
              <w:t>6. Souhlas nositele/nositelů statku s periodickou re</w:t>
            </w:r>
            <w:r w:rsidR="00ED3055" w:rsidRPr="00A647F2">
              <w:t xml:space="preserve"> </w:t>
            </w:r>
            <w:r w:rsidRPr="00A647F2">
              <w:t>dokumentací: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Nositel/nositelé statku souhlasí s periodickou </w:t>
            </w:r>
            <w:proofErr w:type="spellStart"/>
            <w:r w:rsidRPr="00A647F2">
              <w:rPr>
                <w:i/>
              </w:rPr>
              <w:t>redokumentací</w:t>
            </w:r>
            <w:proofErr w:type="spellEnd"/>
            <w:r w:rsidRPr="00A647F2">
              <w:rPr>
                <w:i/>
              </w:rPr>
              <w:t xml:space="preserve"> statku prováděnou</w:t>
            </w:r>
            <w:r w:rsidR="00ED3055" w:rsidRPr="00A647F2">
              <w:rPr>
                <w:i/>
              </w:rPr>
              <w:t xml:space="preserve"> </w:t>
            </w:r>
            <w:r w:rsidR="00BA7429">
              <w:rPr>
                <w:i/>
              </w:rPr>
              <w:t xml:space="preserve">Regionálním pracovištěm zpravidla </w:t>
            </w:r>
            <w:r w:rsidRPr="00A647F2">
              <w:rPr>
                <w:i/>
              </w:rPr>
              <w:t xml:space="preserve">jednou za sedm let. Svým podpisem se zavazuje/zavazují, že pokud dojde k jakýmkoliv změnám v identifikačních údajích uvedených v bodě 5, neprodleně tuto skutečnost ohlásí </w:t>
            </w:r>
            <w:r w:rsidR="00BA7429">
              <w:rPr>
                <w:i/>
              </w:rPr>
              <w:t>Regionálnímu pracovišti .</w:t>
            </w:r>
          </w:p>
          <w:p w:rsidR="00084FF8" w:rsidRPr="00A647F2" w:rsidRDefault="00084FF8" w:rsidP="00A06E5C">
            <w:r w:rsidRPr="00A647F2">
              <w:rPr>
                <w:i/>
              </w:rPr>
              <w:t>Datum a podpis: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 xml:space="preserve">7. </w:t>
            </w:r>
            <w:r w:rsidR="00BA7429">
              <w:rPr>
                <w:sz w:val="20"/>
                <w:szCs w:val="20"/>
              </w:rPr>
              <w:t>Nositel</w:t>
            </w:r>
            <w:r w:rsidRPr="00A647F2">
              <w:rPr>
                <w:sz w:val="20"/>
                <w:szCs w:val="20"/>
              </w:rPr>
              <w:t xml:space="preserve"> statku, je-li znám: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 a příjmení: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narození: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Adresa trvalého pobytu: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Korespondenční adresa: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Telefon: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E-mail:</w:t>
            </w:r>
          </w:p>
          <w:p w:rsidR="00084FF8" w:rsidRPr="00A647F2" w:rsidRDefault="00084FF8" w:rsidP="00A06E5C">
            <w:r w:rsidRPr="00A647F2">
              <w:t>Souhlas autora statku se zpracováním osobních, příp. citlivých údajů o autorovi statku:</w:t>
            </w:r>
            <w:r w:rsidRPr="00A647F2">
              <w:rPr>
                <w:rStyle w:val="Znakapoznpodarou"/>
              </w:rPr>
              <w:footnoteReference w:id="4"/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Autor statku ve smyslu zákona </w:t>
            </w:r>
            <w:r w:rsidR="00F5215D">
              <w:rPr>
                <w:i/>
              </w:rPr>
              <w:t xml:space="preserve">110/2019 </w:t>
            </w:r>
            <w:r w:rsidR="00FC6D76">
              <w:rPr>
                <w:i/>
              </w:rPr>
              <w:t>Sb., v platném znění</w:t>
            </w:r>
            <w:r w:rsidR="00F5215D">
              <w:rPr>
                <w:i/>
              </w:rPr>
              <w:t>,</w:t>
            </w:r>
            <w:r w:rsidRPr="00A647F2">
              <w:rPr>
                <w:i/>
              </w:rPr>
              <w:t xml:space="preserve"> o ochraně osobních údajů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a) dává souhlas dává souhlas Libereckému kraji</w:t>
            </w:r>
            <w:r w:rsidR="00ED3055" w:rsidRPr="00A647F2">
              <w:rPr>
                <w:i/>
              </w:rPr>
              <w:t>,</w:t>
            </w:r>
            <w:r w:rsidRPr="00A647F2">
              <w:rPr>
                <w:i/>
              </w:rPr>
              <w:t xml:space="preserve"> </w:t>
            </w:r>
            <w:r w:rsidR="00BA7429" w:rsidRPr="00BA7429">
              <w:rPr>
                <w:i/>
              </w:rPr>
              <w:t>Regionálnímu pracovišti</w:t>
            </w:r>
            <w:r w:rsidR="00BA7429">
              <w:rPr>
                <w:i/>
              </w:rPr>
              <w:t xml:space="preserve"> </w:t>
            </w:r>
            <w:r w:rsidR="00ED3055" w:rsidRPr="00A647F2">
              <w:rPr>
                <w:i/>
              </w:rPr>
              <w:t xml:space="preserve">a </w:t>
            </w:r>
            <w:r w:rsidRPr="00A647F2">
              <w:rPr>
                <w:i/>
              </w:rPr>
              <w:t xml:space="preserve">Muzeu Českého ráje v Turnově jako správcům a zpracovatelům dat se zpracováním osobních údajů, příp. citlivých údajů, pro potřeby zpracování a posouzení nominace, případné vedení údajů v evidenci kulturních statků zařazených do 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a s využitím těchto dat pro potřeby dokumentace a </w:t>
            </w:r>
            <w:proofErr w:type="spellStart"/>
            <w:r w:rsidR="00B37C03" w:rsidRPr="00A647F2">
              <w:rPr>
                <w:i/>
              </w:rPr>
              <w:t>redokumentace</w:t>
            </w:r>
            <w:proofErr w:type="spellEnd"/>
            <w:r w:rsidRPr="00A647F2">
              <w:rPr>
                <w:i/>
              </w:rPr>
              <w:t xml:space="preserve"> statku,  </w:t>
            </w:r>
          </w:p>
          <w:p w:rsidR="00084FF8" w:rsidRPr="00A647F2" w:rsidRDefault="00084FF8" w:rsidP="00ED3055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i/>
                <w:sz w:val="20"/>
                <w:szCs w:val="20"/>
              </w:rPr>
              <w:t>b)  dává souhlas Libereckému kraji</w:t>
            </w:r>
            <w:r w:rsidR="00ED3055" w:rsidRPr="00A647F2">
              <w:rPr>
                <w:i/>
                <w:sz w:val="20"/>
                <w:szCs w:val="20"/>
              </w:rPr>
              <w:t>,</w:t>
            </w:r>
            <w:r w:rsidRPr="00A647F2">
              <w:rPr>
                <w:i/>
                <w:sz w:val="20"/>
                <w:szCs w:val="20"/>
              </w:rPr>
              <w:t xml:space="preserve"> </w:t>
            </w:r>
            <w:r w:rsidR="00BA7429">
              <w:rPr>
                <w:i/>
                <w:sz w:val="20"/>
                <w:szCs w:val="20"/>
              </w:rPr>
              <w:t xml:space="preserve">Regionálnímu pracovišti </w:t>
            </w:r>
            <w:r w:rsidR="00ED3055" w:rsidRPr="00A647F2">
              <w:rPr>
                <w:i/>
                <w:sz w:val="20"/>
                <w:szCs w:val="20"/>
              </w:rPr>
              <w:t>a</w:t>
            </w:r>
            <w:r w:rsidRPr="00A647F2">
              <w:rPr>
                <w:i/>
                <w:sz w:val="20"/>
                <w:szCs w:val="20"/>
              </w:rPr>
              <w:t xml:space="preserve"> Muzeu Českého ráje v Turnově jako správcům a zpracovatelům dat se zveřejněním jména a příjmení při prezentaci tohoto statku v souvislosti se </w:t>
            </w:r>
            <w:r w:rsidR="00F23630" w:rsidRPr="00A647F2">
              <w:rPr>
                <w:i/>
                <w:sz w:val="20"/>
                <w:szCs w:val="20"/>
              </w:rPr>
              <w:t>Seznam</w:t>
            </w:r>
            <w:r w:rsidRPr="00A647F2">
              <w:rPr>
                <w:i/>
                <w:sz w:val="20"/>
                <w:szCs w:val="20"/>
              </w:rPr>
              <w:t>em Datum a podpis: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r w:rsidRPr="00A647F2">
              <w:t xml:space="preserve">8. Souhlas </w:t>
            </w:r>
            <w:r w:rsidR="005A15DC" w:rsidRPr="00A647F2">
              <w:t>nositele</w:t>
            </w:r>
            <w:r w:rsidRPr="00A647F2">
              <w:t xml:space="preserve"> statku s užitím statku pro účely vedení </w:t>
            </w:r>
            <w:r w:rsidR="00F23630" w:rsidRPr="00A647F2">
              <w:t>Seznamu NKD</w:t>
            </w:r>
            <w:r w:rsidRPr="00A647F2">
              <w:t xml:space="preserve"> a jeho zveřejnění: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5A15DC" w:rsidP="00A06E5C">
            <w:pPr>
              <w:rPr>
                <w:i/>
              </w:rPr>
            </w:pPr>
            <w:r w:rsidRPr="00A647F2">
              <w:rPr>
                <w:i/>
              </w:rPr>
              <w:t>Nositel</w:t>
            </w:r>
            <w:r w:rsidR="00084FF8" w:rsidRPr="00A647F2">
              <w:rPr>
                <w:i/>
              </w:rPr>
              <w:t xml:space="preserve"> statku souhlasí s užitím statku pro účely vedení </w:t>
            </w:r>
            <w:r w:rsidR="00F23630" w:rsidRPr="00A647F2">
              <w:rPr>
                <w:i/>
              </w:rPr>
              <w:t>Seznamu NKD</w:t>
            </w:r>
            <w:r w:rsidR="00084FF8" w:rsidRPr="00A647F2">
              <w:rPr>
                <w:i/>
              </w:rPr>
              <w:t xml:space="preserve"> a jeho zveřejnění.</w:t>
            </w:r>
          </w:p>
          <w:p w:rsidR="00084FF8" w:rsidRPr="00A647F2" w:rsidRDefault="00084FF8" w:rsidP="00A06E5C">
            <w:r w:rsidRPr="00A647F2">
              <w:rPr>
                <w:i/>
              </w:rPr>
              <w:t>Datum a podpis: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9. Držitel práv k užití statku, existují-li tato práva: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r w:rsidRPr="00A647F2">
              <w:t>a) je-li jím fyzická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 a příjmení: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narození: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Adresa trvalého pobytu: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Korespondenční adresa: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Telefon: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E-mail:</w:t>
            </w:r>
          </w:p>
          <w:p w:rsidR="00084FF8" w:rsidRPr="00A647F2" w:rsidRDefault="00084FF8" w:rsidP="00A06E5C">
            <w:r w:rsidRPr="00A647F2">
              <w:t>Souhlas držitele práv k užití statku se zpracováním osobních, příp. citlivých údajů o držiteli práv k užití statku, je-li jím fyzická osoba:</w:t>
            </w:r>
            <w:r w:rsidRPr="00A647F2">
              <w:rPr>
                <w:rStyle w:val="Znakapoznpodarou"/>
              </w:rPr>
              <w:footnoteReference w:id="5"/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Držitel práv k užití statku ve smyslu zákona </w:t>
            </w:r>
            <w:r w:rsidR="00F5215D">
              <w:rPr>
                <w:i/>
              </w:rPr>
              <w:t xml:space="preserve">110/2019 </w:t>
            </w:r>
            <w:r w:rsidR="00FC6D76">
              <w:rPr>
                <w:i/>
              </w:rPr>
              <w:t>Sb., v platném znění</w:t>
            </w:r>
            <w:r w:rsidR="00F5215D">
              <w:rPr>
                <w:i/>
              </w:rPr>
              <w:t>,</w:t>
            </w:r>
            <w:r w:rsidRPr="00A647F2">
              <w:rPr>
                <w:i/>
              </w:rPr>
              <w:t xml:space="preserve"> o ochraně osobních údajů </w:t>
            </w:r>
          </w:p>
          <w:p w:rsidR="00DA3E78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a) dává souhlas Libereckému kraji</w:t>
            </w:r>
            <w:r w:rsidR="00ED3055" w:rsidRPr="00A647F2">
              <w:rPr>
                <w:i/>
              </w:rPr>
              <w:t xml:space="preserve">, </w:t>
            </w:r>
            <w:r w:rsidR="00BA7429">
              <w:rPr>
                <w:i/>
              </w:rPr>
              <w:t xml:space="preserve">Regionálnímu pracovišti </w:t>
            </w:r>
            <w:r w:rsidR="00ED3055" w:rsidRPr="00A647F2">
              <w:rPr>
                <w:i/>
              </w:rPr>
              <w:t>a</w:t>
            </w:r>
            <w:r w:rsidRPr="00A647F2">
              <w:rPr>
                <w:i/>
              </w:rPr>
              <w:t xml:space="preserve"> Muzeu Českého ráje v Turnově jako správcům a zpracovatelům dat se zveřejněním jména a příjmení při prezentaci tohoto statku v souvislosti se </w:t>
            </w:r>
            <w:r w:rsidR="00F23630" w:rsidRPr="00A647F2">
              <w:rPr>
                <w:i/>
              </w:rPr>
              <w:t>Seznam</w:t>
            </w:r>
            <w:r w:rsidRPr="00A647F2">
              <w:rPr>
                <w:i/>
              </w:rPr>
              <w:t xml:space="preserve">em, pro potřeby zpracování a posouzení nominace, případné vedení údajů v evidenci kulturních statků zařazených do 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a s využitím těchto dat pro potřeby dokumentace a </w:t>
            </w:r>
            <w:proofErr w:type="spellStart"/>
            <w:r w:rsidR="00B37C03" w:rsidRPr="00A647F2">
              <w:rPr>
                <w:i/>
              </w:rPr>
              <w:t>redokumentace</w:t>
            </w:r>
            <w:proofErr w:type="spellEnd"/>
            <w:r w:rsidRPr="00A647F2">
              <w:rPr>
                <w:i/>
              </w:rPr>
              <w:t xml:space="preserve"> statku,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b</w:t>
            </w:r>
            <w:r w:rsidR="00DA3E78">
              <w:rPr>
                <w:i/>
              </w:rPr>
              <w:t>)</w:t>
            </w:r>
            <w:r w:rsidRPr="00A647F2">
              <w:rPr>
                <w:i/>
              </w:rPr>
              <w:t xml:space="preserve"> dává souhlas Libereckému kraji</w:t>
            </w:r>
            <w:r w:rsidR="00ED3055" w:rsidRPr="00A647F2">
              <w:rPr>
                <w:i/>
              </w:rPr>
              <w:t xml:space="preserve">, </w:t>
            </w:r>
            <w:r w:rsidR="00BA7429">
              <w:rPr>
                <w:i/>
              </w:rPr>
              <w:t xml:space="preserve">Regionálnímu pracovišti </w:t>
            </w:r>
            <w:r w:rsidR="00ED3055" w:rsidRPr="00A647F2">
              <w:rPr>
                <w:i/>
              </w:rPr>
              <w:t xml:space="preserve">Turnov a </w:t>
            </w:r>
            <w:r w:rsidRPr="00A647F2">
              <w:rPr>
                <w:i/>
              </w:rPr>
              <w:t xml:space="preserve">Muzeu Českého ráje v Turnově jako správcům a zpracovatelům dat se zveřejněním jména a příjmení při prezentaci tohoto statku v souvislosti se </w:t>
            </w:r>
            <w:r w:rsidR="00F23630" w:rsidRPr="00A647F2">
              <w:rPr>
                <w:i/>
              </w:rPr>
              <w:t>Seznam</w:t>
            </w:r>
            <w:r w:rsidRPr="00A647F2">
              <w:rPr>
                <w:i/>
              </w:rPr>
              <w:t>em.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i/>
                <w:sz w:val="20"/>
                <w:szCs w:val="20"/>
              </w:rPr>
              <w:t>Datum a podpis:</w:t>
            </w:r>
          </w:p>
          <w:p w:rsidR="00084FF8" w:rsidRPr="00A647F2" w:rsidRDefault="00084FF8" w:rsidP="00A06E5C">
            <w:r w:rsidRPr="00A647F2">
              <w:t>b) je-li jím právnická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Jméno/název: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Sídlo (adresa):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lastRenderedPageBreak/>
              <w:t>Identifikační číslo: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Statutární orgán: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Kontaktní telefon: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i/>
                <w:sz w:val="20"/>
                <w:szCs w:val="20"/>
              </w:rPr>
              <w:t>Kontaktní e-mail: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r w:rsidRPr="00A647F2">
              <w:lastRenderedPageBreak/>
              <w:t xml:space="preserve">10. Souhlas držitele práv k užití statku s užitím statku pro účely vedení </w:t>
            </w:r>
            <w:r w:rsidR="00F23630" w:rsidRPr="00A647F2">
              <w:t>Seznamu NKD</w:t>
            </w:r>
            <w:r w:rsidRPr="00A647F2">
              <w:t xml:space="preserve"> a jeho zveřejnění: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Držitel práv k užití statku souhlasí s užitím statku pro účely vedení 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a jeho zveřejnění.</w:t>
            </w:r>
          </w:p>
          <w:p w:rsidR="00084FF8" w:rsidRPr="00A647F2" w:rsidRDefault="00084FF8" w:rsidP="00A06E5C">
            <w:r w:rsidRPr="00A647F2">
              <w:rPr>
                <w:i/>
              </w:rPr>
              <w:t>Datum a podpis: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11. Časové zařazení statku: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Maximálně 250 slov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12. Taxonomické zařazení statku: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Maximálně 500 slov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13. Objektivní faktory ohrožující statek, pokud existují: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Maximálně 500 slov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14. Záchranná opatření na eliminaci rizik zániku statku, existují-li tato rizika: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tabs>
                <w:tab w:val="left" w:pos="2130"/>
              </w:tabs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Maximálně 1000 slov</w:t>
            </w:r>
            <w:r w:rsidRPr="00A647F2">
              <w:rPr>
                <w:color w:val="0000FF"/>
                <w:sz w:val="20"/>
                <w:szCs w:val="20"/>
              </w:rPr>
              <w:tab/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pStyle w:val="Zkladntextodsazen3"/>
              <w:ind w:left="0"/>
              <w:rPr>
                <w:b/>
                <w:bCs/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15. Prameny, literatura a odkazy na dokumentační materiál, který není přímou přílohou tohoto listu: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color w:val="0000FF"/>
                <w:sz w:val="20"/>
                <w:szCs w:val="20"/>
              </w:rPr>
            </w:pPr>
            <w:r w:rsidRPr="00A647F2">
              <w:rPr>
                <w:color w:val="0000FF"/>
                <w:sz w:val="20"/>
                <w:szCs w:val="20"/>
              </w:rPr>
              <w:t>Bez omezení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</w:p>
        </w:tc>
      </w:tr>
    </w:tbl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p w:rsidR="005A15DC" w:rsidRDefault="005A15DC" w:rsidP="00084FF8"/>
    <w:p w:rsidR="009B7FAC" w:rsidRDefault="009B7FAC" w:rsidP="00084FF8"/>
    <w:p w:rsidR="009B7FAC" w:rsidRDefault="009B7FAC" w:rsidP="00084FF8"/>
    <w:p w:rsidR="009B7FAC" w:rsidRDefault="009B7FAC" w:rsidP="00084FF8"/>
    <w:p w:rsidR="009B7FAC" w:rsidRDefault="009B7FAC" w:rsidP="00084FF8"/>
    <w:p w:rsidR="009B7FAC" w:rsidRDefault="009B7FAC" w:rsidP="00084FF8"/>
    <w:p w:rsidR="009B7FAC" w:rsidRDefault="009B7FAC" w:rsidP="00084FF8"/>
    <w:p w:rsidR="009B7FAC" w:rsidRDefault="009B7FAC" w:rsidP="00084FF8"/>
    <w:p w:rsidR="009B7FAC" w:rsidRPr="00A647F2" w:rsidRDefault="009B7FAC" w:rsidP="00084FF8"/>
    <w:p w:rsidR="005A15DC" w:rsidRPr="00A647F2" w:rsidRDefault="005A15DC" w:rsidP="00084FF8"/>
    <w:p w:rsidR="005A15DC" w:rsidRPr="00A647F2" w:rsidRDefault="005A15DC" w:rsidP="00084FF8"/>
    <w:p w:rsidR="007C2CE5" w:rsidRPr="00A647F2" w:rsidRDefault="007C2CE5" w:rsidP="00084FF8"/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00FF00"/>
          </w:tcPr>
          <w:p w:rsidR="00084FF8" w:rsidRPr="00A647F2" w:rsidRDefault="00084FF8" w:rsidP="00A06E5C">
            <w:pPr>
              <w:pStyle w:val="Nadpis1"/>
              <w:rPr>
                <w:sz w:val="20"/>
                <w:highlight w:val="green"/>
              </w:rPr>
            </w:pPr>
            <w:r w:rsidRPr="00A647F2">
              <w:rPr>
                <w:sz w:val="20"/>
              </w:rPr>
              <w:t xml:space="preserve">B. </w:t>
            </w:r>
            <w:r w:rsidR="009B7FAC" w:rsidRPr="00A647F2">
              <w:rPr>
                <w:sz w:val="20"/>
              </w:rPr>
              <w:t>ZDŮVODNĚNÍ NOMINACE</w:t>
            </w: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rPr>
          <w:trHeight w:val="2743"/>
        </w:trPr>
        <w:tc>
          <w:tcPr>
            <w:tcW w:w="8928" w:type="dxa"/>
            <w:tcBorders>
              <w:bottom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r w:rsidRPr="00A647F2">
              <w:t xml:space="preserve">Hlavní podmínky pro zapsání statku do </w:t>
            </w:r>
            <w:r w:rsidR="00F23630" w:rsidRPr="00A647F2">
              <w:t>Seznamu NKD</w:t>
            </w:r>
            <w:r w:rsidRPr="00A647F2">
              <w:t>, jejichž plnění musí být popsáno, jsou mimo jiné:</w:t>
            </w:r>
          </w:p>
          <w:p w:rsidR="00084FF8" w:rsidRPr="001A79EB" w:rsidRDefault="00084FF8" w:rsidP="00A06E5C">
            <w:pPr>
              <w:rPr>
                <w:i/>
              </w:rPr>
            </w:pPr>
            <w:r w:rsidRPr="001A79EB">
              <w:rPr>
                <w:i/>
              </w:rPr>
              <w:t>Statek je</w:t>
            </w:r>
          </w:p>
          <w:p w:rsidR="00084FF8" w:rsidRPr="001A79EB" w:rsidRDefault="00084FF8" w:rsidP="00084FF8">
            <w:pPr>
              <w:pStyle w:val="Zkladntext"/>
              <w:numPr>
                <w:ilvl w:val="0"/>
                <w:numId w:val="1"/>
              </w:numPr>
              <w:rPr>
                <w:i/>
                <w:color w:val="auto"/>
                <w:sz w:val="20"/>
              </w:rPr>
            </w:pPr>
            <w:r w:rsidRPr="001A79EB">
              <w:rPr>
                <w:i/>
                <w:color w:val="auto"/>
                <w:sz w:val="20"/>
              </w:rPr>
              <w:t>dosud živý a má i v současnosti svou sociální a kulturní funkci a</w:t>
            </w:r>
          </w:p>
          <w:p w:rsidR="00A647F2" w:rsidRPr="001A79EB" w:rsidRDefault="00084FF8" w:rsidP="00885C06">
            <w:pPr>
              <w:ind w:left="708"/>
              <w:rPr>
                <w:i/>
              </w:rPr>
            </w:pPr>
            <w:r w:rsidRPr="001A79EB">
              <w:rPr>
                <w:i/>
              </w:rPr>
              <w:t xml:space="preserve">je součástí </w:t>
            </w:r>
            <w:r w:rsidR="005A15DC" w:rsidRPr="001A79EB">
              <w:rPr>
                <w:i/>
              </w:rPr>
              <w:t xml:space="preserve">nemateriálního </w:t>
            </w:r>
            <w:r w:rsidRPr="001A79EB">
              <w:rPr>
                <w:i/>
              </w:rPr>
              <w:t>kulturního dědictví tak, jak je definováno</w:t>
            </w:r>
            <w:r w:rsidR="00A647F2" w:rsidRPr="001A79EB">
              <w:rPr>
                <w:i/>
              </w:rPr>
              <w:t xml:space="preserve"> v bodě 6. </w:t>
            </w:r>
            <w:r w:rsidRPr="001A79EB">
              <w:rPr>
                <w:i/>
              </w:rPr>
              <w:t>v</w:t>
            </w:r>
            <w:r w:rsidR="005A15DC" w:rsidRPr="001A79EB">
              <w:rPr>
                <w:i/>
              </w:rPr>
              <w:t xml:space="preserve"> Metodickém pokynu </w:t>
            </w:r>
            <w:r w:rsidR="00A647F2" w:rsidRPr="001A79EB">
              <w:rPr>
                <w:i/>
              </w:rPr>
              <w:t>pro vedení</w:t>
            </w:r>
            <w:r w:rsidR="00885C06" w:rsidRPr="001A79EB">
              <w:rPr>
                <w:i/>
              </w:rPr>
              <w:t xml:space="preserve"> </w:t>
            </w:r>
            <w:r w:rsidR="00A647F2" w:rsidRPr="001A79EB">
              <w:rPr>
                <w:i/>
              </w:rPr>
              <w:t>Seznamu nemateriálního kulturního dědictví Libereckého kraje</w:t>
            </w:r>
          </w:p>
          <w:p w:rsidR="00084FF8" w:rsidRPr="001A79EB" w:rsidRDefault="00A647F2" w:rsidP="00084FF8">
            <w:pPr>
              <w:pStyle w:val="Zkladntext"/>
              <w:numPr>
                <w:ilvl w:val="0"/>
                <w:numId w:val="1"/>
              </w:numPr>
              <w:rPr>
                <w:i/>
                <w:color w:val="auto"/>
                <w:sz w:val="20"/>
              </w:rPr>
            </w:pPr>
            <w:r w:rsidRPr="001A79EB">
              <w:rPr>
                <w:i/>
                <w:color w:val="auto"/>
                <w:sz w:val="20"/>
              </w:rPr>
              <w:t>nemateriálního kulturního dědictví</w:t>
            </w:r>
          </w:p>
          <w:p w:rsidR="00084FF8" w:rsidRPr="001A79EB" w:rsidRDefault="00084FF8" w:rsidP="00084FF8">
            <w:pPr>
              <w:numPr>
                <w:ilvl w:val="0"/>
                <w:numId w:val="1"/>
              </w:numPr>
              <w:rPr>
                <w:i/>
              </w:rPr>
            </w:pPr>
            <w:r w:rsidRPr="001A79EB">
              <w:rPr>
                <w:i/>
              </w:rPr>
              <w:t xml:space="preserve">je vysoce autentický a </w:t>
            </w:r>
          </w:p>
          <w:p w:rsidR="00084FF8" w:rsidRPr="001A79EB" w:rsidRDefault="00084FF8" w:rsidP="00885C06">
            <w:pPr>
              <w:numPr>
                <w:ilvl w:val="0"/>
                <w:numId w:val="1"/>
              </w:numPr>
              <w:rPr>
                <w:i/>
              </w:rPr>
            </w:pPr>
            <w:r w:rsidRPr="001A79EB">
              <w:rPr>
                <w:i/>
              </w:rPr>
              <w:t>je unikátní z hlediska ojedinělosti svědectví, které statek nese, a to zejména z pohledu historie, etnologie, kulturní antropologie aj. sociálních věd apod.  nebo</w:t>
            </w:r>
          </w:p>
          <w:p w:rsidR="00084FF8" w:rsidRPr="001A79EB" w:rsidRDefault="00084FF8" w:rsidP="00084FF8">
            <w:pPr>
              <w:numPr>
                <w:ilvl w:val="0"/>
                <w:numId w:val="1"/>
              </w:numPr>
              <w:rPr>
                <w:i/>
              </w:rPr>
            </w:pPr>
            <w:r w:rsidRPr="001A79EB">
              <w:rPr>
                <w:i/>
              </w:rPr>
              <w:t>je vysoce reprezentativní vzhledem k podobným statkům v regionu, nebo v celém státě, pokud jsou podobné statky rozšířeny po celém jeho území.</w:t>
            </w:r>
          </w:p>
          <w:p w:rsidR="00084FF8" w:rsidRPr="001A79EB" w:rsidRDefault="00084FF8" w:rsidP="00A06E5C">
            <w:pPr>
              <w:rPr>
                <w:i/>
              </w:rPr>
            </w:pPr>
            <w:r w:rsidRPr="001A79EB">
              <w:rPr>
                <w:i/>
              </w:rPr>
              <w:t>Dále statek:</w:t>
            </w:r>
          </w:p>
          <w:p w:rsidR="00084FF8" w:rsidRPr="001A79EB" w:rsidRDefault="00084FF8" w:rsidP="00084FF8">
            <w:pPr>
              <w:numPr>
                <w:ilvl w:val="0"/>
                <w:numId w:val="1"/>
              </w:numPr>
              <w:rPr>
                <w:i/>
              </w:rPr>
            </w:pPr>
            <w:r w:rsidRPr="001A79EB">
              <w:rPr>
                <w:i/>
              </w:rPr>
              <w:t>je vysoce reprezentativní ve vztahu ke společenstvím nebo jiným nositelům statku, zejména z hlediska jejich historické, sociální a kulturní identity;</w:t>
            </w:r>
          </w:p>
          <w:p w:rsidR="00084FF8" w:rsidRPr="001A79EB" w:rsidRDefault="00084FF8" w:rsidP="00084FF8">
            <w:pPr>
              <w:numPr>
                <w:ilvl w:val="0"/>
                <w:numId w:val="1"/>
              </w:numPr>
              <w:rPr>
                <w:i/>
              </w:rPr>
            </w:pPr>
            <w:r w:rsidRPr="001A79EB">
              <w:rPr>
                <w:i/>
              </w:rPr>
              <w:t xml:space="preserve">je navržen k zápisu na </w:t>
            </w:r>
            <w:r w:rsidR="00F23630" w:rsidRPr="001A79EB">
              <w:rPr>
                <w:i/>
              </w:rPr>
              <w:t>Seznam</w:t>
            </w:r>
            <w:r w:rsidRPr="001A79EB">
              <w:rPr>
                <w:i/>
              </w:rPr>
              <w:t xml:space="preserve"> na základě účasti společenství nebo jiných skupin, popřípadě dotčených osob nebo jiných nositelů daného statku a s jejich svobodným, předběžným a poučeným souhlasem.</w:t>
            </w:r>
          </w:p>
          <w:p w:rsidR="00084FF8" w:rsidRPr="00A647F2" w:rsidRDefault="00084FF8" w:rsidP="00A06E5C">
            <w:pPr>
              <w:rPr>
                <w:i/>
              </w:rPr>
            </w:pPr>
          </w:p>
        </w:tc>
      </w:tr>
      <w:tr w:rsidR="00084FF8" w:rsidRPr="00A647F2" w:rsidTr="00A06E5C">
        <w:trPr>
          <w:trHeight w:val="1433"/>
        </w:trPr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pPr>
              <w:rPr>
                <w:color w:val="0000FF"/>
              </w:rPr>
            </w:pPr>
            <w:r w:rsidRPr="00A647F2">
              <w:rPr>
                <w:color w:val="0000FF"/>
              </w:rPr>
              <w:t>Maximálně 1000 slov</w:t>
            </w:r>
          </w:p>
        </w:tc>
      </w:tr>
    </w:tbl>
    <w:p w:rsidR="00084FF8" w:rsidRPr="00A647F2" w:rsidRDefault="00084FF8" w:rsidP="00084FF8"/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FF33"/>
        <w:tblLook w:val="04A0" w:firstRow="1" w:lastRow="0" w:firstColumn="1" w:lastColumn="0" w:noHBand="0" w:noVBand="1"/>
      </w:tblPr>
      <w:tblGrid>
        <w:gridCol w:w="8928"/>
      </w:tblGrid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66FF33"/>
          </w:tcPr>
          <w:p w:rsidR="00084FF8" w:rsidRPr="00A647F2" w:rsidRDefault="00084FF8" w:rsidP="00A06E5C">
            <w:pPr>
              <w:pStyle w:val="Nadpis1"/>
              <w:rPr>
                <w:sz w:val="20"/>
                <w:highlight w:val="green"/>
              </w:rPr>
            </w:pPr>
            <w:r w:rsidRPr="00A647F2">
              <w:rPr>
                <w:sz w:val="20"/>
              </w:rPr>
              <w:t>C. SCHVALOVACÍ DOLOŽKA</w:t>
            </w: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FF33"/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r w:rsidRPr="00A647F2">
              <w:t xml:space="preserve">Statek k zápisu do </w:t>
            </w:r>
            <w:r w:rsidR="00F23630" w:rsidRPr="00A647F2">
              <w:t xml:space="preserve">Seznamu </w:t>
            </w:r>
            <w:r w:rsidR="00885C06">
              <w:t xml:space="preserve">nemateriálního kulturního dědictví Libereckého kraje </w:t>
            </w:r>
            <w:r w:rsidRPr="00A647F2">
              <w:t>navrhl: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 či název navrhovatele a datum předložení návrhu:</w:t>
            </w:r>
          </w:p>
          <w:p w:rsidR="00084FF8" w:rsidRPr="00A647F2" w:rsidRDefault="00084FF8" w:rsidP="00A06E5C">
            <w:r w:rsidRPr="00A647F2">
              <w:rPr>
                <w:i/>
              </w:rPr>
              <w:t>Podpis: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pPr>
              <w:rPr>
                <w:bCs/>
                <w:i/>
              </w:rPr>
            </w:pPr>
            <w:r w:rsidRPr="00A647F2">
              <w:rPr>
                <w:bCs/>
                <w:i/>
              </w:rPr>
              <w:t xml:space="preserve">Datum doručení návrhu do </w:t>
            </w:r>
            <w:r w:rsidR="00885C06">
              <w:rPr>
                <w:bCs/>
                <w:i/>
              </w:rPr>
              <w:t>R</w:t>
            </w:r>
            <w:r w:rsidRPr="00A647F2">
              <w:rPr>
                <w:bCs/>
                <w:i/>
              </w:rPr>
              <w:t>egionálního pracoviště</w:t>
            </w:r>
            <w:r w:rsidR="00885C06">
              <w:rPr>
                <w:bCs/>
                <w:i/>
              </w:rPr>
              <w:t xml:space="preserve"> pro péči o nemateriální </w:t>
            </w:r>
            <w:r w:rsidR="009B7FAC">
              <w:rPr>
                <w:bCs/>
                <w:i/>
              </w:rPr>
              <w:t>kulturní</w:t>
            </w:r>
            <w:r w:rsidR="00885C06">
              <w:rPr>
                <w:bCs/>
                <w:i/>
              </w:rPr>
              <w:t xml:space="preserve"> dědictví Libereckého kraje</w:t>
            </w:r>
            <w:r w:rsidRPr="00A647F2">
              <w:rPr>
                <w:bCs/>
                <w:i/>
              </w:rPr>
              <w:t>:</w:t>
            </w:r>
          </w:p>
          <w:p w:rsidR="00084FF8" w:rsidRPr="00A647F2" w:rsidRDefault="00084FF8" w:rsidP="00A06E5C">
            <w:pPr>
              <w:rPr>
                <w:bCs/>
                <w:i/>
              </w:rPr>
            </w:pPr>
            <w:r w:rsidRPr="00A647F2">
              <w:rPr>
                <w:bCs/>
                <w:i/>
              </w:rPr>
              <w:t>Číslo jednací: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bCs/>
                <w:i/>
              </w:rPr>
              <w:t>Pořadové číslo návrhu: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r w:rsidRPr="00A647F2">
              <w:t xml:space="preserve">Nominaci posoudil </w:t>
            </w:r>
            <w:r w:rsidR="00885C06">
              <w:t>po stránce formálních náležitostí</w:t>
            </w:r>
            <w:r w:rsidRPr="00A647F2">
              <w:t>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 posuzovatele</w:t>
            </w:r>
            <w:r w:rsidR="00885C06">
              <w:rPr>
                <w:i/>
              </w:rPr>
              <w:t xml:space="preserve"> </w:t>
            </w:r>
            <w:r w:rsidR="00BA7429">
              <w:rPr>
                <w:i/>
              </w:rPr>
              <w:t>Regionálního pracoviště</w:t>
            </w:r>
            <w:r w:rsidR="009B7FAC" w:rsidRPr="00A647F2">
              <w:rPr>
                <w:i/>
              </w:rPr>
              <w:t>, text</w:t>
            </w:r>
            <w:r w:rsidRPr="00A647F2">
              <w:rPr>
                <w:i/>
              </w:rPr>
              <w:t xml:space="preserve"> a datum</w:t>
            </w:r>
            <w:r w:rsidR="00885C06">
              <w:rPr>
                <w:i/>
              </w:rPr>
              <w:t>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Doporučení posuzovatele:</w:t>
            </w:r>
          </w:p>
          <w:p w:rsidR="00084FF8" w:rsidRPr="00A647F2" w:rsidRDefault="00084FF8" w:rsidP="00A06E5C">
            <w:pPr>
              <w:rPr>
                <w:color w:val="FF6600"/>
              </w:rPr>
            </w:pPr>
            <w:r w:rsidRPr="00A647F2">
              <w:rPr>
                <w:i/>
              </w:rPr>
              <w:t>Podpis: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r w:rsidRPr="00A647F2">
              <w:t xml:space="preserve">Doporučení </w:t>
            </w:r>
            <w:r w:rsidR="007C2CE5" w:rsidRPr="00A647F2">
              <w:t xml:space="preserve">Odborné komise </w:t>
            </w:r>
            <w:r w:rsidR="00BA7429">
              <w:t>Regionálního pracoviště</w:t>
            </w:r>
            <w:r w:rsidR="007C2CE5" w:rsidRPr="00A647F2">
              <w:t xml:space="preserve"> </w:t>
            </w:r>
            <w:r w:rsidRPr="00A647F2">
              <w:t xml:space="preserve">k zápisu statku do </w:t>
            </w:r>
            <w:r w:rsidR="00F23630" w:rsidRPr="00A647F2">
              <w:t>Seznamu NKD</w:t>
            </w:r>
            <w:r w:rsidR="00885C06">
              <w:t xml:space="preserve"> Libereckého kraje</w:t>
            </w:r>
            <w:r w:rsidRPr="00A647F2">
              <w:t>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pPr>
              <w:rPr>
                <w:i/>
              </w:rPr>
            </w:pPr>
          </w:p>
          <w:p w:rsidR="00084FF8" w:rsidRPr="00A647F2" w:rsidRDefault="00084FF8" w:rsidP="00A06E5C">
            <w:r w:rsidRPr="00A647F2">
              <w:rPr>
                <w:i/>
              </w:rPr>
              <w:t>Datum a podpis předsedy: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r w:rsidRPr="00A647F2">
              <w:t xml:space="preserve">Souhlas hejtmana </w:t>
            </w:r>
            <w:r w:rsidR="00F23630" w:rsidRPr="00A647F2">
              <w:t>Libereckého</w:t>
            </w:r>
            <w:r w:rsidRPr="00A647F2">
              <w:t xml:space="preserve"> kraje se zápisem: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auto"/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Datum souhlasu hejtmana </w:t>
            </w:r>
            <w:r w:rsidR="00F23630" w:rsidRPr="00A647F2">
              <w:rPr>
                <w:i/>
              </w:rPr>
              <w:t>Libereckého</w:t>
            </w:r>
            <w:r w:rsidRPr="00A647F2">
              <w:rPr>
                <w:i/>
              </w:rPr>
              <w:t xml:space="preserve"> kraje se zápisem statku do </w:t>
            </w:r>
            <w:r w:rsidR="00F23630" w:rsidRPr="00A647F2">
              <w:rPr>
                <w:i/>
              </w:rPr>
              <w:t xml:space="preserve">Seznamu </w:t>
            </w:r>
            <w:r w:rsidR="00885C06" w:rsidRPr="00885C06">
              <w:rPr>
                <w:i/>
              </w:rPr>
              <w:t>NKD Libereckého kraje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Číslo jednací: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Podpis hejtmana:</w:t>
            </w:r>
          </w:p>
        </w:tc>
      </w:tr>
    </w:tbl>
    <w:p w:rsidR="00084FF8" w:rsidRPr="00A647F2" w:rsidRDefault="00084FF8" w:rsidP="00084FF8"/>
    <w:p w:rsidR="00084FF8" w:rsidRPr="00A647F2" w:rsidRDefault="00084FF8" w:rsidP="00084FF8">
      <w:pPr>
        <w:rPr>
          <w:b/>
        </w:rPr>
      </w:pPr>
      <w:r w:rsidRPr="00A647F2">
        <w:rPr>
          <w:b/>
        </w:rPr>
        <w:t xml:space="preserve">Souhlasem hejtmana </w:t>
      </w:r>
      <w:r w:rsidR="00F23630" w:rsidRPr="00A647F2">
        <w:rPr>
          <w:b/>
        </w:rPr>
        <w:t>Libereckého</w:t>
      </w:r>
      <w:r w:rsidRPr="00A647F2">
        <w:rPr>
          <w:b/>
        </w:rPr>
        <w:t xml:space="preserve"> kraje je návrhový list považován za list evidenční.</w:t>
      </w:r>
    </w:p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FF33"/>
        <w:tblLook w:val="01E0" w:firstRow="1" w:lastRow="1" w:firstColumn="1" w:lastColumn="1" w:noHBand="0" w:noVBand="0"/>
      </w:tblPr>
      <w:tblGrid>
        <w:gridCol w:w="8928"/>
      </w:tblGrid>
      <w:tr w:rsidR="00084FF8" w:rsidRPr="00885C06" w:rsidTr="00A06E5C">
        <w:tc>
          <w:tcPr>
            <w:tcW w:w="8928" w:type="dxa"/>
            <w:shd w:val="clear" w:color="auto" w:fill="auto"/>
          </w:tcPr>
          <w:p w:rsidR="00084FF8" w:rsidRPr="00885C06" w:rsidRDefault="00084FF8" w:rsidP="00A06E5C">
            <w:pPr>
              <w:rPr>
                <w:i/>
              </w:rPr>
            </w:pPr>
            <w:r w:rsidRPr="00885C06">
              <w:rPr>
                <w:i/>
              </w:rPr>
              <w:t xml:space="preserve">Datum zápisu statku do </w:t>
            </w:r>
            <w:r w:rsidR="00F23630" w:rsidRPr="00885C06">
              <w:rPr>
                <w:i/>
              </w:rPr>
              <w:t xml:space="preserve">Seznamu </w:t>
            </w:r>
            <w:r w:rsidR="00885C06" w:rsidRPr="00885C06">
              <w:rPr>
                <w:i/>
              </w:rPr>
              <w:t>NKD Libereckého kraje</w:t>
            </w:r>
            <w:r w:rsidR="00885C06">
              <w:rPr>
                <w:i/>
              </w:rPr>
              <w:t>:</w:t>
            </w:r>
          </w:p>
          <w:p w:rsidR="00084FF8" w:rsidRPr="00885C06" w:rsidRDefault="00084FF8" w:rsidP="00A06E5C">
            <w:pPr>
              <w:rPr>
                <w:i/>
              </w:rPr>
            </w:pPr>
            <w:r w:rsidRPr="00885C06">
              <w:rPr>
                <w:i/>
              </w:rPr>
              <w:t>Pořadové číslo statku v </w:t>
            </w:r>
            <w:r w:rsidR="00F23630" w:rsidRPr="00885C06">
              <w:rPr>
                <w:i/>
              </w:rPr>
              <w:t>Seznamu NKD</w:t>
            </w:r>
            <w:r w:rsidR="00885C06">
              <w:rPr>
                <w:i/>
              </w:rPr>
              <w:t xml:space="preserve"> </w:t>
            </w:r>
            <w:r w:rsidR="00885C06" w:rsidRPr="00885C06">
              <w:rPr>
                <w:i/>
              </w:rPr>
              <w:t>Libereckého kraje</w:t>
            </w:r>
            <w:r w:rsidR="00885C06">
              <w:rPr>
                <w:i/>
              </w:rPr>
              <w:t>:</w:t>
            </w:r>
          </w:p>
        </w:tc>
      </w:tr>
    </w:tbl>
    <w:p w:rsidR="00084FF8" w:rsidRPr="00885C06" w:rsidRDefault="00084FF8" w:rsidP="00084FF8">
      <w:pPr>
        <w:rPr>
          <w:i/>
        </w:rPr>
      </w:pPr>
    </w:p>
    <w:p w:rsidR="007C2CE5" w:rsidRPr="00A647F2" w:rsidRDefault="007C2CE5" w:rsidP="00084FF8"/>
    <w:p w:rsidR="007C2CE5" w:rsidRPr="00A647F2" w:rsidRDefault="007C2CE5" w:rsidP="00084FF8"/>
    <w:p w:rsidR="007C2CE5" w:rsidRDefault="007C2CE5" w:rsidP="00084FF8"/>
    <w:p w:rsidR="00885C06" w:rsidRDefault="00885C06" w:rsidP="00084FF8"/>
    <w:p w:rsidR="00885C06" w:rsidRPr="00A647F2" w:rsidRDefault="00885C06" w:rsidP="00084FF8"/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084FF8" w:rsidRPr="00A647F2" w:rsidTr="00A06E5C">
        <w:tc>
          <w:tcPr>
            <w:tcW w:w="8928" w:type="dxa"/>
            <w:shd w:val="clear" w:color="auto" w:fill="66FF33"/>
          </w:tcPr>
          <w:p w:rsidR="00084FF8" w:rsidRPr="00A647F2" w:rsidRDefault="00084FF8" w:rsidP="00A06E5C">
            <w:pPr>
              <w:pStyle w:val="Nadpis1"/>
              <w:rPr>
                <w:sz w:val="20"/>
                <w:highlight w:val="green"/>
              </w:rPr>
            </w:pPr>
            <w:r w:rsidRPr="00A647F2">
              <w:rPr>
                <w:sz w:val="20"/>
              </w:rPr>
              <w:t xml:space="preserve">D. </w:t>
            </w:r>
            <w:r w:rsidR="00B37C03" w:rsidRPr="00A647F2">
              <w:rPr>
                <w:sz w:val="20"/>
              </w:rPr>
              <w:t>RE DOKUMENTACE</w:t>
            </w:r>
            <w:r w:rsidRPr="00A647F2">
              <w:rPr>
                <w:sz w:val="20"/>
              </w:rPr>
              <w:t xml:space="preserve"> STATKU</w:t>
            </w: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t>Údaje o periodické redokumentaci statku:</w:t>
            </w:r>
          </w:p>
          <w:p w:rsidR="00084FF8" w:rsidRPr="00A647F2" w:rsidRDefault="00084FF8" w:rsidP="00A06E5C"/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Nález: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Návrh nápravných opatření: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Nález: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Návrh nápravných opatření:</w:t>
            </w:r>
          </w:p>
          <w:p w:rsidR="00084FF8" w:rsidRPr="00A647F2" w:rsidRDefault="00084FF8" w:rsidP="00A06E5C">
            <w:pPr>
              <w:rPr>
                <w:i/>
              </w:rPr>
            </w:pP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Nález:</w:t>
            </w:r>
          </w:p>
          <w:p w:rsidR="00084FF8" w:rsidRPr="00A647F2" w:rsidRDefault="00084FF8" w:rsidP="00A06E5C">
            <w:r w:rsidRPr="00A647F2">
              <w:rPr>
                <w:i/>
              </w:rPr>
              <w:t>Návrh nápravných opatření:</w:t>
            </w:r>
          </w:p>
        </w:tc>
      </w:tr>
    </w:tbl>
    <w:p w:rsidR="00084FF8" w:rsidRPr="00A647F2" w:rsidRDefault="00084FF8" w:rsidP="00084FF8"/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r w:rsidRPr="00A647F2">
              <w:t xml:space="preserve">Doporučení </w:t>
            </w:r>
            <w:r w:rsidR="0019015D" w:rsidRPr="00A647F2">
              <w:t xml:space="preserve">Odborné komise </w:t>
            </w:r>
            <w:r w:rsidR="00BA7429">
              <w:t>Regionálního pracoviště</w:t>
            </w:r>
            <w:r w:rsidR="0019015D" w:rsidRPr="00A647F2">
              <w:t xml:space="preserve"> </w:t>
            </w:r>
            <w:r w:rsidRPr="00A647F2">
              <w:t>s označením statku za ohrožený:</w:t>
            </w:r>
          </w:p>
        </w:tc>
      </w:tr>
      <w:tr w:rsidR="00084FF8" w:rsidRPr="00A647F2" w:rsidTr="00A06E5C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posledního šetření (</w:t>
            </w:r>
            <w:r w:rsidR="00B37C03" w:rsidRPr="00A647F2">
              <w:rPr>
                <w:i/>
              </w:rPr>
              <w:t>re</w:t>
            </w:r>
            <w:bookmarkStart w:id="0" w:name="_GoBack"/>
            <w:bookmarkEnd w:id="0"/>
            <w:r w:rsidR="00B37C03" w:rsidRPr="00A647F2">
              <w:rPr>
                <w:i/>
              </w:rPr>
              <w:t>dokumentace</w:t>
            </w:r>
            <w:r w:rsidRPr="00A647F2">
              <w:rPr>
                <w:i/>
              </w:rPr>
              <w:t>) statku: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Nález: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Návrh nápravných opatření a datum nejbližší kontroly statku: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Stanovisko Výboru pro kulturu k označení statku jako ohroženého: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a podpis předsedy:</w:t>
            </w:r>
          </w:p>
          <w:p w:rsidR="00084FF8" w:rsidRPr="00A647F2" w:rsidRDefault="00084FF8" w:rsidP="00A06E5C">
            <w:r w:rsidRPr="00A647F2">
              <w:rPr>
                <w:i/>
              </w:rPr>
              <w:t>Datum označení statku v 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</w:t>
            </w:r>
            <w:r w:rsidR="00885C06">
              <w:rPr>
                <w:i/>
              </w:rPr>
              <w:t xml:space="preserve">za </w:t>
            </w:r>
            <w:r w:rsidRPr="00A647F2">
              <w:rPr>
                <w:i/>
              </w:rPr>
              <w:t>ohrožen</w:t>
            </w:r>
            <w:r w:rsidR="00885C06">
              <w:rPr>
                <w:i/>
              </w:rPr>
              <w:t>ý</w:t>
            </w:r>
            <w:r w:rsidRPr="00A647F2">
              <w:rPr>
                <w:i/>
              </w:rPr>
              <w:t>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t xml:space="preserve">Doporučení </w:t>
            </w:r>
            <w:r w:rsidR="0019015D" w:rsidRPr="00A647F2">
              <w:t xml:space="preserve">Odborné komise </w:t>
            </w:r>
            <w:r w:rsidR="00BA7429">
              <w:t>Regionální</w:t>
            </w:r>
            <w:r w:rsidR="00EA2505">
              <w:t>ho</w:t>
            </w:r>
            <w:r w:rsidR="00BA7429">
              <w:t xml:space="preserve"> pracovišt</w:t>
            </w:r>
            <w:r w:rsidR="00EA2505">
              <w:t>ě</w:t>
            </w:r>
            <w:r w:rsidR="0019015D" w:rsidRPr="00A647F2">
              <w:t xml:space="preserve"> za zaniklý</w:t>
            </w:r>
            <w:r w:rsidRPr="00A647F2">
              <w:t>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posledního šetření: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Nález: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Doporučení </w:t>
            </w:r>
            <w:r w:rsidR="00885C06">
              <w:rPr>
                <w:i/>
              </w:rPr>
              <w:t>Rady Libereckého kraje s označením za zaniklý</w:t>
            </w:r>
            <w:r w:rsidRPr="00A647F2">
              <w:rPr>
                <w:i/>
              </w:rPr>
              <w:t>:</w:t>
            </w:r>
          </w:p>
          <w:p w:rsidR="00084FF8" w:rsidRPr="00A647F2" w:rsidRDefault="00084FF8" w:rsidP="00A06E5C">
            <w:r w:rsidRPr="00A647F2">
              <w:rPr>
                <w:i/>
              </w:rPr>
              <w:t>Datum: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t xml:space="preserve">Souhlas hejtmana </w:t>
            </w:r>
            <w:r w:rsidR="00F23630" w:rsidRPr="00A647F2">
              <w:t>Libereckého</w:t>
            </w:r>
            <w:r w:rsidRPr="00A647F2">
              <w:t xml:space="preserve"> kraje s označením statku za zaniklý:</w:t>
            </w:r>
          </w:p>
        </w:tc>
      </w:tr>
      <w:tr w:rsidR="00084FF8" w:rsidRPr="00A647F2" w:rsidTr="00A06E5C">
        <w:tc>
          <w:tcPr>
            <w:tcW w:w="8928" w:type="dxa"/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Datum:</w:t>
            </w:r>
          </w:p>
          <w:p w:rsidR="00084FF8" w:rsidRPr="00A647F2" w:rsidRDefault="00084FF8" w:rsidP="00A06E5C">
            <w:r w:rsidRPr="00A647F2">
              <w:rPr>
                <w:i/>
              </w:rPr>
              <w:t>Podpis hejtmana: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označení statku za zaniklý:</w:t>
            </w:r>
          </w:p>
        </w:tc>
      </w:tr>
    </w:tbl>
    <w:p w:rsidR="00084FF8" w:rsidRPr="00A647F2" w:rsidRDefault="00084FF8" w:rsidP="00084FF8"/>
    <w:p w:rsidR="00084FF8" w:rsidRPr="00A647F2" w:rsidRDefault="00084FF8" w:rsidP="00084FF8"/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shd w:val="clear" w:color="auto" w:fill="00FF00"/>
          </w:tcPr>
          <w:p w:rsidR="00084FF8" w:rsidRPr="00A647F2" w:rsidRDefault="00084FF8" w:rsidP="00A06E5C">
            <w:pPr>
              <w:pStyle w:val="Nadpis1"/>
              <w:rPr>
                <w:sz w:val="20"/>
                <w:highlight w:val="green"/>
              </w:rPr>
            </w:pPr>
            <w:r w:rsidRPr="00A647F2">
              <w:rPr>
                <w:sz w:val="20"/>
                <w:highlight w:val="green"/>
              </w:rPr>
              <w:t>E. ZMĚNA NOSITELE/NOSITELŮ STATKU, ZMĚNA DRŽITELE PRÁV K UŽITÍ STATKU</w:t>
            </w: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t xml:space="preserve">Změna nositele statku: 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r w:rsidRPr="00A647F2">
              <w:t>a) je-li jím fyzická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 a příjmení: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narození: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Adresa trvalého pobytu: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Korespondenční adresa: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Telefon: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E-mail:</w:t>
            </w:r>
          </w:p>
          <w:p w:rsidR="00084FF8" w:rsidRPr="00A647F2" w:rsidRDefault="00084FF8" w:rsidP="00A06E5C">
            <w:r w:rsidRPr="00A647F2">
              <w:t>Souhlas nového nositele/nových nositelů statku se zpracováním osobních, příp. citlivých údajů o nositeli statku:</w:t>
            </w:r>
            <w:r w:rsidRPr="00A647F2">
              <w:rPr>
                <w:rStyle w:val="Znakapoznpodarou"/>
              </w:rPr>
              <w:footnoteReference w:id="6"/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Nositel statku ve smyslu zákona </w:t>
            </w:r>
            <w:r w:rsidR="00F5215D">
              <w:rPr>
                <w:i/>
              </w:rPr>
              <w:t xml:space="preserve">110/2019 </w:t>
            </w:r>
            <w:r w:rsidR="00FC6D76">
              <w:rPr>
                <w:i/>
              </w:rPr>
              <w:t>Sb., v platném znění</w:t>
            </w:r>
            <w:r w:rsidR="00F5215D">
              <w:rPr>
                <w:i/>
              </w:rPr>
              <w:t>,</w:t>
            </w:r>
            <w:r w:rsidRPr="00A647F2">
              <w:rPr>
                <w:i/>
              </w:rPr>
              <w:t xml:space="preserve"> o ochraně osobních údajů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a)  dává souhlas Libereckému kraji</w:t>
            </w:r>
            <w:r w:rsidR="007C2CE5" w:rsidRPr="00A647F2">
              <w:rPr>
                <w:i/>
              </w:rPr>
              <w:t xml:space="preserve">, </w:t>
            </w:r>
            <w:r w:rsidR="00EA2505">
              <w:rPr>
                <w:i/>
              </w:rPr>
              <w:t>Regionálnímu pracovišti a</w:t>
            </w:r>
            <w:r w:rsidR="007C2CE5" w:rsidRPr="00A647F2">
              <w:rPr>
                <w:i/>
              </w:rPr>
              <w:t xml:space="preserve"> </w:t>
            </w:r>
            <w:r w:rsidRPr="00A647F2">
              <w:rPr>
                <w:i/>
              </w:rPr>
              <w:t xml:space="preserve">Muzeu Českého ráje v Turnově jako správcům a zpracovatelům dat se zpracováním osobních údajů, příp. citlivých údajů, pro potřeby zpracování a posouzení nominace, případné vedení údajů v evidenci kulturních statků zařazených do 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a s využitím těchto dat pro potřeby dokumentace a </w:t>
            </w:r>
            <w:r w:rsidR="00EA2505">
              <w:rPr>
                <w:i/>
              </w:rPr>
              <w:t>prezentace</w:t>
            </w:r>
            <w:r w:rsidRPr="00A647F2">
              <w:rPr>
                <w:i/>
              </w:rPr>
              <w:t xml:space="preserve"> 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b)  dává souhlas Libereckému kraji</w:t>
            </w:r>
            <w:r w:rsidR="007C2CE5" w:rsidRPr="00A647F2">
              <w:rPr>
                <w:i/>
              </w:rPr>
              <w:t xml:space="preserve">, </w:t>
            </w:r>
            <w:r w:rsidR="00EA2505">
              <w:rPr>
                <w:i/>
              </w:rPr>
              <w:t>Regionálnímu pracovišti</w:t>
            </w:r>
            <w:r w:rsidR="00EA2505" w:rsidRPr="00A647F2">
              <w:rPr>
                <w:i/>
              </w:rPr>
              <w:t xml:space="preserve"> </w:t>
            </w:r>
            <w:r w:rsidR="007C2CE5" w:rsidRPr="00A647F2">
              <w:rPr>
                <w:i/>
              </w:rPr>
              <w:t xml:space="preserve">a </w:t>
            </w:r>
            <w:r w:rsidRPr="00A647F2">
              <w:rPr>
                <w:i/>
              </w:rPr>
              <w:t xml:space="preserve">Muzeu Českého ráje v Turnově jako správcům a zpracovatelům dat se zveřejněním jména a příjmení při prezentaci tohoto statku v souvislosti se </w:t>
            </w:r>
            <w:r w:rsidR="00F23630" w:rsidRPr="00A647F2">
              <w:rPr>
                <w:i/>
              </w:rPr>
              <w:t>Seznam</w:t>
            </w:r>
            <w:r w:rsidRPr="00A647F2">
              <w:rPr>
                <w:i/>
              </w:rPr>
              <w:t xml:space="preserve">em. </w:t>
            </w:r>
          </w:p>
          <w:p w:rsidR="00084FF8" w:rsidRPr="00A647F2" w:rsidRDefault="00084FF8" w:rsidP="00A06E5C">
            <w:r w:rsidRPr="00A647F2">
              <w:rPr>
                <w:i/>
              </w:rPr>
              <w:lastRenderedPageBreak/>
              <w:t>Datum a podpis: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r w:rsidRPr="00A647F2">
              <w:lastRenderedPageBreak/>
              <w:t>b) je-li jím právnická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Jméno/název: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Sídlo (adresa):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Identifikační číslo: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Statutární orgán: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Kontaktní telefon: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Kontaktní e-mail: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FFFFFF"/>
          </w:tcPr>
          <w:p w:rsidR="00084FF8" w:rsidRPr="00A647F2" w:rsidRDefault="00084FF8" w:rsidP="00A06E5C">
            <w:r w:rsidRPr="00A647F2">
              <w:t>Souhlas nového nositele/nových nositelů statku s periodickou re</w:t>
            </w:r>
            <w:r w:rsidR="0019015D" w:rsidRPr="00A647F2">
              <w:t xml:space="preserve"> </w:t>
            </w:r>
            <w:r w:rsidRPr="00A647F2">
              <w:t>dokumentací: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Nositel/nositelé statku souhlasí s periodickou re</w:t>
            </w:r>
            <w:r w:rsidR="0019015D" w:rsidRPr="00A647F2">
              <w:rPr>
                <w:i/>
              </w:rPr>
              <w:t xml:space="preserve"> </w:t>
            </w:r>
            <w:r w:rsidRPr="00A647F2">
              <w:rPr>
                <w:i/>
              </w:rPr>
              <w:t>dokumentací statku prováděnou</w:t>
            </w:r>
            <w:r w:rsidR="0020087F">
              <w:rPr>
                <w:i/>
              </w:rPr>
              <w:t xml:space="preserve"> </w:t>
            </w:r>
            <w:r w:rsidR="00EA2505">
              <w:rPr>
                <w:i/>
              </w:rPr>
              <w:t>Regionálním pracovištěm</w:t>
            </w:r>
            <w:r w:rsidRPr="00A647F2">
              <w:rPr>
                <w:i/>
              </w:rPr>
              <w:t xml:space="preserve"> zpravidla jednou za sedm let. Svým podpisem se zavazuje/zavazují, že pokud dojde k jakýmkoliv změnám v identifikačních údajích uvedených v bodě 5, neprodleně tuto skutečnost ohlásí</w:t>
            </w:r>
            <w:r w:rsidR="0020087F">
              <w:rPr>
                <w:i/>
              </w:rPr>
              <w:t xml:space="preserve"> </w:t>
            </w:r>
            <w:r w:rsidR="00EA2505">
              <w:rPr>
                <w:i/>
              </w:rPr>
              <w:t>regionálnímu pracovišti.</w:t>
            </w:r>
          </w:p>
          <w:p w:rsidR="00084FF8" w:rsidRPr="00A647F2" w:rsidRDefault="00084FF8" w:rsidP="00A06E5C">
            <w:r w:rsidRPr="00A647F2">
              <w:rPr>
                <w:i/>
              </w:rPr>
              <w:t>Datum a podpis:</w:t>
            </w: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sz w:val="20"/>
                <w:szCs w:val="20"/>
              </w:rPr>
              <w:t>Nový držitel práv k užití statku:</w:t>
            </w: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t>a) je-li jím fyzická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 a příjmení: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Datum narození: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Adresa trvalého pobytu: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Korespondenční adresa: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Telefon: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E-mail:</w:t>
            </w:r>
          </w:p>
          <w:p w:rsidR="00084FF8" w:rsidRPr="00A647F2" w:rsidRDefault="00084FF8" w:rsidP="00A06E5C">
            <w:r w:rsidRPr="00A647F2">
              <w:t>Souhlas nového držitele práv k užití statku se zpracováním osobních, příp. citlivých údajů o držiteli práv k užití statku, je-li jím fyzická osoba:</w:t>
            </w:r>
            <w:r w:rsidRPr="00A647F2">
              <w:rPr>
                <w:rStyle w:val="Znakapoznpodarou"/>
              </w:rPr>
              <w:footnoteReference w:id="7"/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Držitel práv k užití statku ve smyslu zákona </w:t>
            </w:r>
            <w:r w:rsidR="00F5215D">
              <w:rPr>
                <w:i/>
              </w:rPr>
              <w:t xml:space="preserve">110/2019 </w:t>
            </w:r>
            <w:r w:rsidR="00FC6D76">
              <w:rPr>
                <w:i/>
              </w:rPr>
              <w:t>Sb., v platném znění</w:t>
            </w:r>
            <w:r w:rsidR="00F5215D">
              <w:rPr>
                <w:i/>
              </w:rPr>
              <w:t>,</w:t>
            </w:r>
            <w:r w:rsidRPr="00A647F2">
              <w:rPr>
                <w:i/>
              </w:rPr>
              <w:t xml:space="preserve"> o ochraně osobních údajů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a) dává souhlas Libereckému kraji</w:t>
            </w:r>
            <w:r w:rsidR="007C2CE5" w:rsidRPr="00A647F2">
              <w:rPr>
                <w:i/>
              </w:rPr>
              <w:t xml:space="preserve">, </w:t>
            </w:r>
            <w:r w:rsidR="00EA2505">
              <w:rPr>
                <w:i/>
              </w:rPr>
              <w:t>Regionálnímu pracovišti</w:t>
            </w:r>
            <w:r w:rsidR="007C2CE5" w:rsidRPr="00A647F2">
              <w:rPr>
                <w:i/>
              </w:rPr>
              <w:t xml:space="preserve"> a </w:t>
            </w:r>
            <w:r w:rsidRPr="00A647F2">
              <w:rPr>
                <w:i/>
              </w:rPr>
              <w:t xml:space="preserve">Muzeu Českého ráje v Turnově jako správcům a zpracovatelům dat se zpracováním osobních údajů, příp. citlivých údajů, pro potřeby zpracování a posouzení nominace, případné vedení údajů v evidenci kulturních statků zařazených do 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a s využitím těchto dat pro potřeby dokumentace a </w:t>
            </w:r>
            <w:r w:rsidR="00B37C03" w:rsidRPr="00A647F2">
              <w:rPr>
                <w:i/>
              </w:rPr>
              <w:t>re dokumentace</w:t>
            </w:r>
            <w:r w:rsidRPr="00A647F2">
              <w:rPr>
                <w:i/>
              </w:rPr>
              <w:t xml:space="preserve"> statku,  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b)  dává souhlas Libereckému kraji</w:t>
            </w:r>
            <w:r w:rsidR="007C2CE5" w:rsidRPr="00A647F2">
              <w:rPr>
                <w:i/>
              </w:rPr>
              <w:t xml:space="preserve">, </w:t>
            </w:r>
            <w:r w:rsidR="001A154E">
              <w:rPr>
                <w:i/>
              </w:rPr>
              <w:t>Regionálnímu pracovišti</w:t>
            </w:r>
            <w:r w:rsidR="007C2CE5" w:rsidRPr="00A647F2">
              <w:rPr>
                <w:i/>
              </w:rPr>
              <w:t xml:space="preserve"> a </w:t>
            </w:r>
            <w:r w:rsidRPr="00A647F2">
              <w:rPr>
                <w:i/>
              </w:rPr>
              <w:t xml:space="preserve">Muzeu Českého ráje v Turnově jako správcům a zpracovatelům dat se zveřejněním jména a příjmení při prezentaci tohoto statku v souvislosti se </w:t>
            </w:r>
            <w:r w:rsidR="00F23630" w:rsidRPr="00A647F2">
              <w:rPr>
                <w:i/>
              </w:rPr>
              <w:t>Seznam</w:t>
            </w:r>
            <w:r w:rsidRPr="00A647F2">
              <w:rPr>
                <w:i/>
              </w:rPr>
              <w:t>em.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i/>
                <w:sz w:val="20"/>
                <w:szCs w:val="20"/>
              </w:rPr>
              <w:t>Datum a podpis:</w:t>
            </w:r>
          </w:p>
          <w:p w:rsidR="00084FF8" w:rsidRPr="00A647F2" w:rsidRDefault="00084FF8" w:rsidP="00A06E5C">
            <w:r w:rsidRPr="00A647F2">
              <w:t>b) je-li jím právnická osoba: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Jméno/název: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Sídlo (adresa):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Identifikační číslo: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Statutární orgán:</w:t>
            </w:r>
          </w:p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>Kontaktní telefon:</w:t>
            </w:r>
          </w:p>
          <w:p w:rsidR="00084FF8" w:rsidRPr="00A647F2" w:rsidRDefault="00084FF8" w:rsidP="00A06E5C">
            <w:pPr>
              <w:pStyle w:val="Zkladntextodsazen3"/>
              <w:ind w:left="0"/>
              <w:rPr>
                <w:sz w:val="20"/>
                <w:szCs w:val="20"/>
              </w:rPr>
            </w:pPr>
            <w:r w:rsidRPr="00A647F2">
              <w:rPr>
                <w:i/>
                <w:sz w:val="20"/>
                <w:szCs w:val="20"/>
              </w:rPr>
              <w:t>Kontaktní e-mail: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r w:rsidRPr="00A647F2">
              <w:t xml:space="preserve">Souhlas nového držitele práv k užití statku s užitím statku pro účely vedení </w:t>
            </w:r>
            <w:r w:rsidR="00F23630" w:rsidRPr="00A647F2">
              <w:t>Seznamu NKD</w:t>
            </w:r>
            <w:r w:rsidRPr="00A647F2">
              <w:t xml:space="preserve"> a jeho zveřejnění: </w:t>
            </w:r>
          </w:p>
        </w:tc>
      </w:tr>
      <w:tr w:rsidR="00084FF8" w:rsidRPr="00A647F2" w:rsidTr="00A06E5C">
        <w:tc>
          <w:tcPr>
            <w:tcW w:w="8928" w:type="dxa"/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i/>
              </w:rPr>
              <w:t xml:space="preserve">Držitel práv k užití statku souhlasí s užitím statku pro účely vedení </w:t>
            </w:r>
            <w:r w:rsidR="00F23630" w:rsidRPr="00A647F2">
              <w:rPr>
                <w:i/>
              </w:rPr>
              <w:t>Seznamu NKD</w:t>
            </w:r>
            <w:r w:rsidRPr="00A647F2">
              <w:rPr>
                <w:i/>
              </w:rPr>
              <w:t xml:space="preserve"> a jeho zveřejnění.</w:t>
            </w:r>
          </w:p>
          <w:p w:rsidR="00084FF8" w:rsidRPr="00A647F2" w:rsidRDefault="00084FF8" w:rsidP="00A06E5C">
            <w:r w:rsidRPr="00A647F2">
              <w:rPr>
                <w:i/>
              </w:rPr>
              <w:t>Datum a podpis:</w:t>
            </w:r>
          </w:p>
        </w:tc>
      </w:tr>
      <w:tr w:rsidR="00084FF8" w:rsidRPr="00A647F2" w:rsidTr="00B37C03">
        <w:trPr>
          <w:trHeight w:val="70"/>
        </w:trPr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i/>
              </w:rPr>
            </w:pP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  <w:shd w:val="clear" w:color="auto" w:fill="00FF00"/>
          </w:tcPr>
          <w:p w:rsidR="00084FF8" w:rsidRPr="00A647F2" w:rsidRDefault="00084FF8" w:rsidP="00A06E5C">
            <w:pPr>
              <w:pStyle w:val="Nadpis1"/>
              <w:rPr>
                <w:sz w:val="20"/>
                <w:highlight w:val="green"/>
              </w:rPr>
            </w:pPr>
            <w:r w:rsidRPr="00A647F2">
              <w:rPr>
                <w:sz w:val="20"/>
              </w:rPr>
              <w:br w:type="page"/>
            </w:r>
            <w:r w:rsidRPr="00A647F2">
              <w:rPr>
                <w:sz w:val="20"/>
                <w:highlight w:val="green"/>
              </w:rPr>
              <w:t>F. PŘÍLOHY K ČÁSTI A, B a D</w:t>
            </w:r>
          </w:p>
        </w:tc>
      </w:tr>
    </w:tbl>
    <w:p w:rsidR="00084FF8" w:rsidRPr="00A647F2" w:rsidRDefault="00084FF8" w:rsidP="00084F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r w:rsidRPr="00A647F2">
              <w:rPr>
                <w:b/>
                <w:bCs/>
              </w:rPr>
              <w:t>Příloha č. 1</w:t>
            </w:r>
            <w:r w:rsidRPr="00A647F2">
              <w:t xml:space="preserve"> – dokumentace statku: podrobný popis, audiovizuální </w:t>
            </w:r>
            <w:r w:rsidR="009B7FAC" w:rsidRPr="00A647F2">
              <w:t>dokumentace</w:t>
            </w:r>
            <w:r w:rsidRPr="00A647F2">
              <w:t xml:space="preserve"> apod. včetně udělení souhlasu se zveřejněním takovýchto textových nebo audiovizuálních materiálů (prohlášení o vlastnictví licence).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bCs/>
                <w:color w:val="0000FF"/>
              </w:rPr>
            </w:pPr>
            <w:r w:rsidRPr="00A647F2">
              <w:rPr>
                <w:bCs/>
                <w:color w:val="0000FF"/>
              </w:rPr>
              <w:t>Bez omezení rozsahu</w:t>
            </w:r>
          </w:p>
          <w:p w:rsidR="00084FF8" w:rsidRPr="00A647F2" w:rsidRDefault="00084FF8" w:rsidP="00A06E5C">
            <w:pPr>
              <w:rPr>
                <w:b/>
                <w:bCs/>
              </w:rPr>
            </w:pPr>
          </w:p>
        </w:tc>
      </w:tr>
      <w:tr w:rsidR="00084FF8" w:rsidRPr="00A647F2" w:rsidTr="00A06E5C">
        <w:tc>
          <w:tcPr>
            <w:tcW w:w="8928" w:type="dxa"/>
            <w:shd w:val="clear" w:color="auto" w:fill="FFFFFF"/>
          </w:tcPr>
          <w:p w:rsidR="00084FF8" w:rsidRPr="00A647F2" w:rsidRDefault="00084FF8" w:rsidP="00A06E5C">
            <w:pPr>
              <w:rPr>
                <w:i/>
              </w:rPr>
            </w:pPr>
            <w:r w:rsidRPr="00A647F2">
              <w:rPr>
                <w:b/>
                <w:bCs/>
              </w:rPr>
              <w:t>Příloha č. 2</w:t>
            </w:r>
            <w:r w:rsidRPr="00A647F2">
              <w:t xml:space="preserve"> – mapa, do níž je zakresleno místo či oblast, kde se statek vyskytuje.</w:t>
            </w:r>
          </w:p>
        </w:tc>
      </w:tr>
      <w:tr w:rsidR="00084FF8" w:rsidRPr="00A647F2" w:rsidTr="00A06E5C">
        <w:tc>
          <w:tcPr>
            <w:tcW w:w="8928" w:type="dxa"/>
            <w:tcBorders>
              <w:bottom w:val="single" w:sz="4" w:space="0" w:color="auto"/>
            </w:tcBorders>
          </w:tcPr>
          <w:p w:rsidR="00084FF8" w:rsidRPr="00A647F2" w:rsidRDefault="00084FF8" w:rsidP="00A06E5C">
            <w:pPr>
              <w:rPr>
                <w:color w:val="0000FF"/>
              </w:rPr>
            </w:pPr>
            <w:r w:rsidRPr="00A647F2">
              <w:rPr>
                <w:color w:val="0000FF"/>
              </w:rPr>
              <w:t xml:space="preserve">Bez omezení rozsahu </w:t>
            </w:r>
          </w:p>
          <w:p w:rsidR="00084FF8" w:rsidRPr="00A647F2" w:rsidRDefault="00084FF8" w:rsidP="00A06E5C"/>
        </w:tc>
      </w:tr>
    </w:tbl>
    <w:p w:rsidR="00084FF8" w:rsidRPr="00A647F2" w:rsidRDefault="00084FF8" w:rsidP="007C2CE5">
      <w:pPr>
        <w:jc w:val="both"/>
      </w:pPr>
    </w:p>
    <w:sectPr w:rsidR="00084FF8" w:rsidRPr="00A64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739" w:rsidRDefault="005C4739" w:rsidP="00084FF8">
      <w:r>
        <w:separator/>
      </w:r>
    </w:p>
  </w:endnote>
  <w:endnote w:type="continuationSeparator" w:id="0">
    <w:p w:rsidR="005C4739" w:rsidRDefault="005C4739" w:rsidP="0008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739" w:rsidRDefault="005C4739" w:rsidP="00084FF8">
      <w:r>
        <w:separator/>
      </w:r>
    </w:p>
  </w:footnote>
  <w:footnote w:type="continuationSeparator" w:id="0">
    <w:p w:rsidR="005C4739" w:rsidRDefault="005C4739" w:rsidP="00084FF8">
      <w:r>
        <w:continuationSeparator/>
      </w:r>
    </w:p>
  </w:footnote>
  <w:footnote w:id="1">
    <w:p w:rsidR="00084FF8" w:rsidRPr="009E2A89" w:rsidRDefault="00084FF8" w:rsidP="00084FF8">
      <w:r>
        <w:rPr>
          <w:rStyle w:val="Znakapoznpodarou"/>
        </w:rPr>
        <w:footnoteRef/>
      </w:r>
      <w:r>
        <w:t xml:space="preserve"> Stručný popis statku obsahuje vlastní popis statku, stupeň autenticity, historický přehled vývoje statku, popis jeho funkcí, užité materiály a technologie apod.</w:t>
      </w:r>
    </w:p>
  </w:footnote>
  <w:footnote w:id="2">
    <w:p w:rsidR="00084FF8" w:rsidRDefault="00084FF8" w:rsidP="00084FF8">
      <w:pPr>
        <w:pStyle w:val="Textpoznpodarou"/>
      </w:pPr>
      <w:r>
        <w:rPr>
          <w:rStyle w:val="Znakapoznpodarou"/>
        </w:rPr>
        <w:footnoteRef/>
      </w:r>
      <w:r>
        <w:t xml:space="preserve"> Kraj (kraje), okres (okresy), obec (obce), část obce.</w:t>
      </w:r>
    </w:p>
  </w:footnote>
  <w:footnote w:id="3">
    <w:p w:rsidR="00084FF8" w:rsidRPr="006D5BFA" w:rsidRDefault="00084FF8" w:rsidP="00084FF8">
      <w:pPr>
        <w:pStyle w:val="Textpoznpodarou"/>
      </w:pPr>
      <w:r w:rsidRPr="006D5BFA">
        <w:rPr>
          <w:rStyle w:val="Znakapoznpodarou"/>
        </w:rPr>
        <w:footnoteRef/>
      </w:r>
      <w:r w:rsidRPr="006D5BFA">
        <w:t xml:space="preserve"> Osobním údajem je ve smyslu zákona č. 1</w:t>
      </w:r>
      <w:r w:rsidR="00F5215D">
        <w:t>10</w:t>
      </w:r>
      <w:r w:rsidRPr="006D5BFA">
        <w:t>/20</w:t>
      </w:r>
      <w:r w:rsidR="00F5215D">
        <w:t>19</w:t>
      </w:r>
      <w:r w:rsidRPr="006D5BFA">
        <w:t xml:space="preserve"> Sb., </w:t>
      </w:r>
      <w:r w:rsidR="00F5215D">
        <w:t xml:space="preserve">v platném znění </w:t>
      </w:r>
      <w:r w:rsidRPr="006D5BFA">
        <w:t>o ochraně osobních údajů myšlena jakákoliv informace týkající se určeného nebo určitého subjektu údajů. Zpracováním osobních údajů pak jakákoliv operace nebo soustava operací, které správce nebo zpracovatel údajů systematicky provádějí s osobními údaji, a to automatizovaně nebo jinými prostředky. Zpracováním osobních údajů se rozumí zejména shromažďování, ukládání na nosiče informací, zpřístupňování, úprava nebo pozměňování, vyhledávání, používání, předávání, šíření, zveřejňování, uchovávání, výměna, třídění nebo kombinování, blokování a likvidace. Citlivým údajem je pak takový osobní údaj vypovídající o národnostním, rasovém nebo etnickém původu, politických postojích, členství v odborových organizacích, náboženství a filozofickém přesvědčení, odsouzení za trestný čin, zdravotním stavu a sexuálním životě subjektu údajů a genetický údaj subjektu údajů.</w:t>
      </w:r>
    </w:p>
  </w:footnote>
  <w:footnote w:id="4">
    <w:p w:rsidR="00084FF8" w:rsidRPr="006D5BFA" w:rsidRDefault="00084FF8" w:rsidP="00084FF8">
      <w:pPr>
        <w:pStyle w:val="Textpoznpodarou"/>
      </w:pPr>
      <w:r w:rsidRPr="006D5BFA">
        <w:rPr>
          <w:rStyle w:val="Znakapoznpodarou"/>
        </w:rPr>
        <w:footnoteRef/>
      </w:r>
      <w:r w:rsidRPr="006D5BFA">
        <w:t xml:space="preserve"> </w:t>
      </w:r>
      <w:r>
        <w:t>Viz poznámka č. 3.</w:t>
      </w:r>
    </w:p>
  </w:footnote>
  <w:footnote w:id="5">
    <w:p w:rsidR="00084FF8" w:rsidRPr="006D5BFA" w:rsidRDefault="00084FF8" w:rsidP="00084FF8">
      <w:pPr>
        <w:pStyle w:val="Textpoznpodarou"/>
      </w:pPr>
      <w:r w:rsidRPr="006D5BFA">
        <w:rPr>
          <w:rStyle w:val="Znakapoznpodarou"/>
        </w:rPr>
        <w:footnoteRef/>
      </w:r>
      <w:r w:rsidRPr="006D5BFA">
        <w:t xml:space="preserve"> </w:t>
      </w:r>
      <w:r>
        <w:t>Viz poznámka č. 3.</w:t>
      </w:r>
    </w:p>
  </w:footnote>
  <w:footnote w:id="6">
    <w:p w:rsidR="00084FF8" w:rsidRPr="006D5BFA" w:rsidRDefault="00084FF8" w:rsidP="00084FF8">
      <w:pPr>
        <w:pStyle w:val="Textpoznpodarou"/>
      </w:pPr>
      <w:r w:rsidRPr="006D5BFA">
        <w:rPr>
          <w:rStyle w:val="Znakapoznpodarou"/>
        </w:rPr>
        <w:footnoteRef/>
      </w:r>
      <w:r w:rsidRPr="006D5BFA">
        <w:t xml:space="preserve"> </w:t>
      </w:r>
      <w:r>
        <w:t>Viz poznámka č. 3.</w:t>
      </w:r>
    </w:p>
  </w:footnote>
  <w:footnote w:id="7">
    <w:p w:rsidR="00084FF8" w:rsidRPr="006D5BFA" w:rsidRDefault="00084FF8" w:rsidP="00084FF8">
      <w:pPr>
        <w:pStyle w:val="Textpoznpodarou"/>
      </w:pPr>
      <w:r w:rsidRPr="006D5BFA">
        <w:rPr>
          <w:rStyle w:val="Znakapoznpodarou"/>
        </w:rPr>
        <w:footnoteRef/>
      </w:r>
      <w:r w:rsidRPr="006D5BFA">
        <w:t xml:space="preserve"> </w:t>
      </w:r>
      <w:r>
        <w:t>Viz poznámka č.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71D47"/>
    <w:multiLevelType w:val="hybridMultilevel"/>
    <w:tmpl w:val="513A74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F8"/>
    <w:rsid w:val="00084FF8"/>
    <w:rsid w:val="0019015D"/>
    <w:rsid w:val="001A154E"/>
    <w:rsid w:val="001A79EB"/>
    <w:rsid w:val="0020087F"/>
    <w:rsid w:val="00345C4F"/>
    <w:rsid w:val="005260DC"/>
    <w:rsid w:val="005A15DC"/>
    <w:rsid w:val="005C0462"/>
    <w:rsid w:val="005C4739"/>
    <w:rsid w:val="00655FD5"/>
    <w:rsid w:val="006A2B25"/>
    <w:rsid w:val="006F7055"/>
    <w:rsid w:val="007509A9"/>
    <w:rsid w:val="00754D17"/>
    <w:rsid w:val="007A5A73"/>
    <w:rsid w:val="007C2CE5"/>
    <w:rsid w:val="00885C06"/>
    <w:rsid w:val="009B7FAC"/>
    <w:rsid w:val="00A647F2"/>
    <w:rsid w:val="00AB0F24"/>
    <w:rsid w:val="00B37C03"/>
    <w:rsid w:val="00B84FE2"/>
    <w:rsid w:val="00BA7429"/>
    <w:rsid w:val="00C00DAF"/>
    <w:rsid w:val="00C9508F"/>
    <w:rsid w:val="00CC417E"/>
    <w:rsid w:val="00D83E06"/>
    <w:rsid w:val="00DA0E7D"/>
    <w:rsid w:val="00DA3E78"/>
    <w:rsid w:val="00EA2505"/>
    <w:rsid w:val="00ED3055"/>
    <w:rsid w:val="00F148E6"/>
    <w:rsid w:val="00F23630"/>
    <w:rsid w:val="00F31123"/>
    <w:rsid w:val="00F5215D"/>
    <w:rsid w:val="00F67274"/>
    <w:rsid w:val="00FC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6C3B0-2E56-4DA0-8DFF-60ABE087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8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84FF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84FF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84FF8"/>
    <w:pPr>
      <w:jc w:val="both"/>
    </w:pPr>
    <w:rPr>
      <w:color w:val="0000FF"/>
      <w:sz w:val="24"/>
    </w:rPr>
  </w:style>
  <w:style w:type="character" w:customStyle="1" w:styleId="ZkladntextChar">
    <w:name w:val="Základní text Char"/>
    <w:basedOn w:val="Standardnpsmoodstavce"/>
    <w:link w:val="Zkladntext"/>
    <w:rsid w:val="00084FF8"/>
    <w:rPr>
      <w:rFonts w:ascii="Times New Roman" w:eastAsia="Times New Roman" w:hAnsi="Times New Roman" w:cs="Times New Roman"/>
      <w:color w:val="0000FF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084FF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84FF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084FF8"/>
  </w:style>
  <w:style w:type="character" w:customStyle="1" w:styleId="TextpoznpodarouChar">
    <w:name w:val="Text pozn. pod čarou Char"/>
    <w:basedOn w:val="Standardnpsmoodstavce"/>
    <w:link w:val="Textpoznpodarou"/>
    <w:semiHidden/>
    <w:rsid w:val="0008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84FF8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BA74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1628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Muzeum Českého ráje v Turnově</Company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Jakouběová ©Muzeum Českého ráje v Turnově</dc:creator>
  <cp:keywords/>
  <dc:description/>
  <cp:lastModifiedBy>Vladimíra Jakouběová ©Muzeum Českého ráje v Turnově</cp:lastModifiedBy>
  <cp:revision>15</cp:revision>
  <dcterms:created xsi:type="dcterms:W3CDTF">2026-03-25T12:14:00Z</dcterms:created>
  <dcterms:modified xsi:type="dcterms:W3CDTF">2026-03-31T09:04:00Z</dcterms:modified>
</cp:coreProperties>
</file>